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D1309" w14:textId="77777777" w:rsidR="00123E30" w:rsidRPr="00D212F7" w:rsidRDefault="00123E30" w:rsidP="00123E30">
      <w:pPr>
        <w:rPr>
          <w:i/>
          <w:iCs/>
        </w:rPr>
      </w:pPr>
      <w:r w:rsidRPr="00D212F7">
        <w:rPr>
          <w:i/>
          <w:iCs/>
        </w:rPr>
        <w:t xml:space="preserve">Ungfritid.no er en digital oppslagstavle, som samler varige fritidsaktiviteter for alle barn og unge på en nasjonal side. Vi skal gjøre det enklere for </w:t>
      </w:r>
      <w:r>
        <w:rPr>
          <w:i/>
          <w:iCs/>
        </w:rPr>
        <w:t xml:space="preserve">alle </w:t>
      </w:r>
      <w:r w:rsidRPr="00D212F7">
        <w:rPr>
          <w:i/>
          <w:iCs/>
        </w:rPr>
        <w:t>barn, ungdom, foresatte og andre å finne fritidsaktiviteter for barn og unge</w:t>
      </w:r>
      <w:r w:rsidR="00DD2409">
        <w:rPr>
          <w:i/>
          <w:iCs/>
        </w:rPr>
        <w:t>, uavhengig av funksjonsevne,</w:t>
      </w:r>
      <w:r w:rsidRPr="00D212F7">
        <w:rPr>
          <w:i/>
          <w:iCs/>
        </w:rPr>
        <w:t xml:space="preserve"> der de bor!</w:t>
      </w:r>
    </w:p>
    <w:p w14:paraId="62301B02" w14:textId="77777777" w:rsidR="00123E30" w:rsidRDefault="00123E30" w:rsidP="00123E30"/>
    <w:p w14:paraId="6A88F44A" w14:textId="77777777" w:rsidR="00123E30" w:rsidRDefault="00123E30" w:rsidP="00123E30">
      <w:r w:rsidRPr="00DD2409">
        <w:rPr>
          <w:u w:val="single"/>
        </w:rPr>
        <w:t>Alle</w:t>
      </w:r>
      <w:r>
        <w:t xml:space="preserve"> barn og unge har rett på å få delta i sosiale fellesskap og aktiviteter. I 2016 signerte</w:t>
      </w:r>
    </w:p>
    <w:p w14:paraId="522B6094" w14:textId="0B66C52A" w:rsidR="00DD2409" w:rsidRPr="009F329D" w:rsidRDefault="009F329D" w:rsidP="00123E30">
      <w:pPr>
        <w:rPr>
          <w:rFonts w:eastAsia="Times New Roman" w:cs="Times New Roman"/>
          <w:sz w:val="20"/>
          <w:szCs w:val="20"/>
          <w:lang w:eastAsia="nb-NO"/>
        </w:rPr>
      </w:pPr>
      <w:r>
        <w:t xml:space="preserve">Regjeringen, </w:t>
      </w:r>
      <w:r w:rsidRPr="009F329D">
        <w:rPr>
          <w:rFonts w:eastAsia="Times New Roman" w:cs="Times New Roman"/>
          <w:color w:val="202124"/>
          <w:shd w:val="clear" w:color="auto" w:fill="FFFFFF"/>
          <w:lang w:eastAsia="nb-NO"/>
        </w:rPr>
        <w:t>kommunesektorens organisasjon</w:t>
      </w:r>
      <w:r>
        <w:rPr>
          <w:rFonts w:eastAsia="Times New Roman" w:cs="Times New Roman"/>
          <w:color w:val="202124"/>
          <w:shd w:val="clear" w:color="auto" w:fill="FFFFFF"/>
          <w:lang w:eastAsia="nb-NO"/>
        </w:rPr>
        <w:t xml:space="preserve"> (KS)</w:t>
      </w:r>
      <w:r>
        <w:rPr>
          <w:rFonts w:eastAsia="Times New Roman" w:cs="Times New Roman"/>
          <w:sz w:val="20"/>
          <w:szCs w:val="20"/>
          <w:lang w:eastAsia="nb-NO"/>
        </w:rPr>
        <w:t xml:space="preserve"> </w:t>
      </w:r>
      <w:r w:rsidR="00123E30">
        <w:t>og en rekke frivillige organisasjoner, deriblant Frivillighet Norge,</w:t>
      </w:r>
      <w:r>
        <w:rPr>
          <w:rFonts w:eastAsia="Times New Roman" w:cs="Times New Roman"/>
          <w:sz w:val="20"/>
          <w:szCs w:val="20"/>
          <w:lang w:eastAsia="nb-NO"/>
        </w:rPr>
        <w:t xml:space="preserve"> </w:t>
      </w:r>
      <w:bookmarkStart w:id="0" w:name="_GoBack"/>
      <w:bookmarkEnd w:id="0"/>
      <w:r w:rsidR="00123E30">
        <w:t>Fritidserklæringen. Dette er en erklæring hvor partene er enige om at alle barn og ungdom har rett på minst en organisert fritidsaktivitet,</w:t>
      </w:r>
      <w:r w:rsidR="00DD2409">
        <w:t xml:space="preserve"> </w:t>
      </w:r>
      <w:r w:rsidR="00123E30">
        <w:t>og skal involveres og ha innflytelse over sin lek og fritidsaktivitetene de skal delta i.</w:t>
      </w:r>
      <w:r w:rsidR="00DD2409">
        <w:t xml:space="preserve"> </w:t>
      </w:r>
      <w:r w:rsidR="00123E30">
        <w:t>Ungfritid.no er et verktøy i leddet for å oppfylle Fritidserklæringen. Det er gratis å</w:t>
      </w:r>
      <w:r w:rsidR="00DD2409">
        <w:t xml:space="preserve"> </w:t>
      </w:r>
      <w:r w:rsidR="00123E30">
        <w:t xml:space="preserve">bruke og er utviklet av Frivillighet Norge på vegne av frivilligheten selv med midler fra Sparebankstiftelsen DNB og </w:t>
      </w:r>
      <w:proofErr w:type="spellStart"/>
      <w:r w:rsidR="00123E30">
        <w:t>Bufdir</w:t>
      </w:r>
      <w:proofErr w:type="spellEnd"/>
      <w:r w:rsidR="00123E30">
        <w:t xml:space="preserve">. </w:t>
      </w:r>
    </w:p>
    <w:p w14:paraId="6524FBFC" w14:textId="77777777" w:rsidR="00DD2409" w:rsidRDefault="00DD2409" w:rsidP="00123E30"/>
    <w:p w14:paraId="146390F0" w14:textId="17C65617" w:rsidR="00E354F7" w:rsidRDefault="009D0494" w:rsidP="00123E30">
      <w:r w:rsidRPr="009D0494">
        <w:t xml:space="preserve">Varige fritidsaktiviteter kan være mye forskjellig. En fritidsaktivitet kan være alt fra trening, turer, møter i lokallaget eller foreningen, kurs innenfor ulike områder som finner sted </w:t>
      </w:r>
      <w:r w:rsidR="00F40C20">
        <w:t>jevnlig over en lengre periode.</w:t>
      </w:r>
      <w:r w:rsidRPr="009D0494">
        <w:t xml:space="preserve"> </w:t>
      </w:r>
      <w:r w:rsidR="00FA7370">
        <w:t>Tilbud som åpne møteplasser</w:t>
      </w:r>
      <w:r w:rsidR="00E354F7" w:rsidRPr="00E354F7">
        <w:t xml:space="preserve"> når ut til en stor gruppe ungdom som ikke deltar i den organiserte frivilligheten</w:t>
      </w:r>
      <w:r w:rsidR="00FA7370">
        <w:t>, og gir</w:t>
      </w:r>
      <w:r w:rsidR="00E354F7" w:rsidRPr="00E354F7">
        <w:t xml:space="preserve"> et viktig tilbud til ungdom som ikke deltar andre steder</w:t>
      </w:r>
      <w:r w:rsidR="00FA7370">
        <w:t xml:space="preserve">. </w:t>
      </w:r>
    </w:p>
    <w:p w14:paraId="7641D0EB" w14:textId="77777777" w:rsidR="00E11810" w:rsidRDefault="00E11810" w:rsidP="00123E30"/>
    <w:p w14:paraId="56E3D3CD" w14:textId="22F39903" w:rsidR="00123E30" w:rsidRDefault="00123E30" w:rsidP="00123E30">
      <w:r>
        <w:t>Ungfritid.no er et virkemiddel i en dugnad for økt</w:t>
      </w:r>
      <w:r w:rsidR="00DD2409">
        <w:t xml:space="preserve"> </w:t>
      </w:r>
      <w:r>
        <w:t>deltakelse og skal være med på å skape en frivillighet for alle</w:t>
      </w:r>
      <w:r w:rsidR="00D0416B">
        <w:t>, uansett.  Det skal være en plattform for synlighet for flere aktiviteter, men det skal også være en informasjonskanal for organisasjonene, der de kan lære mer om</w:t>
      </w:r>
      <w:r>
        <w:t xml:space="preserve"> </w:t>
      </w:r>
      <w:r w:rsidR="00D0416B">
        <w:t>mer om hvordan skape en åpen og inkluderende arena. O</w:t>
      </w:r>
      <w:r>
        <w:t>rganisasjonene</w:t>
      </w:r>
      <w:r w:rsidR="00D0416B">
        <w:t xml:space="preserve"> vil</w:t>
      </w:r>
      <w:r>
        <w:t xml:space="preserve"> få tips, veiledning og materiell de kan benytte i sitt arbeid med å inkludere </w:t>
      </w:r>
      <w:r w:rsidR="00D0416B">
        <w:t>flere</w:t>
      </w:r>
      <w:r>
        <w:t xml:space="preserve"> barn og unge inn i sine fellesskap.</w:t>
      </w:r>
    </w:p>
    <w:p w14:paraId="7D4156D4" w14:textId="77777777" w:rsidR="00DD2409" w:rsidRDefault="00DD2409" w:rsidP="00123E30"/>
    <w:p w14:paraId="4EAD10C8" w14:textId="0F184FFB" w:rsidR="00DD2409" w:rsidRPr="00DD2409" w:rsidRDefault="00DD2409" w:rsidP="00123E30">
      <w:pPr>
        <w:rPr>
          <w:i/>
          <w:iCs/>
        </w:rPr>
      </w:pPr>
      <w:r w:rsidRPr="00DD2409">
        <w:rPr>
          <w:i/>
          <w:iCs/>
        </w:rPr>
        <w:t>Derfor har Ungfritid.no</w:t>
      </w:r>
      <w:r w:rsidR="00DF597E">
        <w:rPr>
          <w:i/>
          <w:iCs/>
        </w:rPr>
        <w:t xml:space="preserve"> har blant annet</w:t>
      </w:r>
      <w:r w:rsidRPr="00DD2409">
        <w:rPr>
          <w:i/>
          <w:iCs/>
        </w:rPr>
        <w:t xml:space="preserve"> som mål å: </w:t>
      </w:r>
    </w:p>
    <w:p w14:paraId="6069959B" w14:textId="77777777" w:rsidR="00DD2409" w:rsidRDefault="00DD2409" w:rsidP="00DD2409">
      <w:pPr>
        <w:pStyle w:val="Listeavsnitt"/>
        <w:numPr>
          <w:ilvl w:val="0"/>
          <w:numId w:val="1"/>
        </w:numPr>
      </w:pPr>
      <w:r>
        <w:t>Synliggjøre hvilke barrierer for deltakelse som finnes</w:t>
      </w:r>
      <w:r w:rsidR="00D0416B">
        <w:t xml:space="preserve"> i aktivitetstilbud</w:t>
      </w:r>
      <w:r>
        <w:t xml:space="preserve"> for de av oss med nedsatt funksjonsevne</w:t>
      </w:r>
    </w:p>
    <w:p w14:paraId="4D9D4A0D" w14:textId="77777777" w:rsidR="00DD2409" w:rsidRDefault="00DD2409" w:rsidP="00DD2409">
      <w:pPr>
        <w:pStyle w:val="Listeavsnitt"/>
        <w:numPr>
          <w:ilvl w:val="0"/>
          <w:numId w:val="1"/>
        </w:numPr>
      </w:pPr>
      <w:r>
        <w:t xml:space="preserve">Synliggjøre tilbud som finnes i by og bygd rundt omkring i Norge som barn og unge med nedsatt funksjonsevne kan delta på </w:t>
      </w:r>
    </w:p>
    <w:p w14:paraId="262EC066" w14:textId="77777777" w:rsidR="00DD2409" w:rsidRDefault="00DD2409" w:rsidP="00DD2409">
      <w:pPr>
        <w:pStyle w:val="Listeavsnitt"/>
        <w:numPr>
          <w:ilvl w:val="0"/>
          <w:numId w:val="1"/>
        </w:numPr>
      </w:pPr>
      <w:r>
        <w:t xml:space="preserve">Utfordre organisasjonene på hva de kan gjøre for å sørge for at alle barn og unge, uavhengig av funksjonsevne, kan delta på sine aktiviteter. </w:t>
      </w:r>
    </w:p>
    <w:p w14:paraId="6A97BD34" w14:textId="77777777" w:rsidR="00123E30" w:rsidRDefault="00123E30" w:rsidP="00123E30"/>
    <w:p w14:paraId="5A425DEA" w14:textId="77777777" w:rsidR="00A84C44" w:rsidRDefault="00C77E61"/>
    <w:sectPr w:rsidR="00A84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5801"/>
    <w:multiLevelType w:val="hybridMultilevel"/>
    <w:tmpl w:val="589480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30"/>
    <w:rsid w:val="00062538"/>
    <w:rsid w:val="000A3051"/>
    <w:rsid w:val="00123E30"/>
    <w:rsid w:val="00625FBB"/>
    <w:rsid w:val="009D0494"/>
    <w:rsid w:val="009D33FA"/>
    <w:rsid w:val="009F329D"/>
    <w:rsid w:val="00A66B1B"/>
    <w:rsid w:val="00D0416B"/>
    <w:rsid w:val="00DD2409"/>
    <w:rsid w:val="00DF597E"/>
    <w:rsid w:val="00E11810"/>
    <w:rsid w:val="00E354F7"/>
    <w:rsid w:val="00F40C20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2E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2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1877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Westgaard</dc:creator>
  <cp:keywords/>
  <dc:description/>
  <cp:lastModifiedBy>Isabel Kongsgaard</cp:lastModifiedBy>
  <cp:revision>2</cp:revision>
  <dcterms:created xsi:type="dcterms:W3CDTF">2020-11-16T13:13:00Z</dcterms:created>
  <dcterms:modified xsi:type="dcterms:W3CDTF">2020-11-16T13:13:00Z</dcterms:modified>
</cp:coreProperties>
</file>